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D554" w14:textId="6F6C1001" w:rsidR="00355FCB" w:rsidRDefault="009252A4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  <w:r w:rsidRPr="009252A4">
        <w:rPr>
          <w:rFonts w:ascii="方正小标宋简体" w:eastAsia="方正小标宋简体" w:hint="eastAsia"/>
          <w:sz w:val="36"/>
          <w:szCs w:val="36"/>
        </w:rPr>
        <w:t>第</w:t>
      </w:r>
      <w:r w:rsidR="00801A67">
        <w:rPr>
          <w:rFonts w:ascii="方正小标宋简体" w:eastAsia="方正小标宋简体" w:hint="eastAsia"/>
          <w:sz w:val="36"/>
          <w:szCs w:val="36"/>
        </w:rPr>
        <w:t>五</w:t>
      </w:r>
      <w:r w:rsidRPr="009252A4">
        <w:rPr>
          <w:rFonts w:ascii="方正小标宋简体" w:eastAsia="方正小标宋简体" w:hint="eastAsia"/>
          <w:sz w:val="36"/>
          <w:szCs w:val="36"/>
        </w:rPr>
        <w:t>届材料科学与工程学院“风雅材女”评选报名表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59"/>
        <w:gridCol w:w="1701"/>
        <w:gridCol w:w="1932"/>
        <w:gridCol w:w="2132"/>
        <w:gridCol w:w="2310"/>
      </w:tblGrid>
      <w:tr w:rsidR="00355FCB" w14:paraId="10DC5848" w14:textId="77777777" w:rsidTr="005C15C9">
        <w:trPr>
          <w:trHeight w:val="624"/>
          <w:jc w:val="center"/>
        </w:trPr>
        <w:tc>
          <w:tcPr>
            <w:tcW w:w="1526" w:type="dxa"/>
            <w:tcBorders>
              <w:top w:val="single" w:sz="6" w:space="0" w:color="auto"/>
            </w:tcBorders>
            <w:vAlign w:val="center"/>
          </w:tcPr>
          <w:p w14:paraId="66C8B6E7" w14:textId="77777777"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</w:tcBorders>
            <w:vAlign w:val="center"/>
          </w:tcPr>
          <w:p w14:paraId="3D1DAF62" w14:textId="77777777" w:rsidR="00355FCB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</w:tcBorders>
            <w:vAlign w:val="center"/>
          </w:tcPr>
          <w:p w14:paraId="36DE18EB" w14:textId="77777777"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2132" w:type="dxa"/>
            <w:tcBorders>
              <w:top w:val="single" w:sz="6" w:space="0" w:color="auto"/>
            </w:tcBorders>
            <w:vAlign w:val="center"/>
          </w:tcPr>
          <w:p w14:paraId="016ED2CE" w14:textId="77777777" w:rsidR="00355FCB" w:rsidRDefault="00355FCB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vMerge w:val="restart"/>
            <w:tcBorders>
              <w:top w:val="single" w:sz="6" w:space="0" w:color="auto"/>
            </w:tcBorders>
            <w:vAlign w:val="center"/>
          </w:tcPr>
          <w:p w14:paraId="1399DDBD" w14:textId="77777777"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999999"/>
                <w:szCs w:val="21"/>
              </w:rPr>
              <w:t>（个人一寸免冠照片）</w:t>
            </w:r>
          </w:p>
        </w:tc>
      </w:tr>
      <w:tr w:rsidR="00355FCB" w14:paraId="2C6BD440" w14:textId="77777777" w:rsidTr="005C15C9">
        <w:trPr>
          <w:trHeight w:val="624"/>
          <w:jc w:val="center"/>
        </w:trPr>
        <w:tc>
          <w:tcPr>
            <w:tcW w:w="1526" w:type="dxa"/>
            <w:tcBorders>
              <w:top w:val="single" w:sz="6" w:space="0" w:color="auto"/>
            </w:tcBorders>
            <w:vAlign w:val="center"/>
          </w:tcPr>
          <w:p w14:paraId="70337F1C" w14:textId="77777777"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</w:tcBorders>
            <w:vAlign w:val="center"/>
          </w:tcPr>
          <w:p w14:paraId="02A0392B" w14:textId="77777777" w:rsidR="00355FCB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</w:tcBorders>
            <w:vAlign w:val="center"/>
          </w:tcPr>
          <w:p w14:paraId="57BDD659" w14:textId="77777777"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2132" w:type="dxa"/>
            <w:tcBorders>
              <w:top w:val="single" w:sz="6" w:space="0" w:color="auto"/>
            </w:tcBorders>
            <w:vAlign w:val="center"/>
          </w:tcPr>
          <w:p w14:paraId="28D50939" w14:textId="77777777" w:rsidR="00355FCB" w:rsidRDefault="00355FCB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vMerge/>
            <w:vAlign w:val="center"/>
          </w:tcPr>
          <w:p w14:paraId="0FCFA7FA" w14:textId="77777777" w:rsidR="00355FCB" w:rsidRDefault="00355FCB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55FCB" w14:paraId="218EEE4A" w14:textId="77777777" w:rsidTr="005C15C9">
        <w:trPr>
          <w:trHeight w:val="624"/>
          <w:jc w:val="center"/>
        </w:trPr>
        <w:tc>
          <w:tcPr>
            <w:tcW w:w="1526" w:type="dxa"/>
            <w:tcBorders>
              <w:top w:val="single" w:sz="6" w:space="0" w:color="auto"/>
            </w:tcBorders>
            <w:vAlign w:val="center"/>
          </w:tcPr>
          <w:p w14:paraId="3FBA5818" w14:textId="77777777"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综合测评排名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</w:tcBorders>
            <w:vAlign w:val="center"/>
          </w:tcPr>
          <w:p w14:paraId="6AD25713" w14:textId="77777777" w:rsidR="00355FCB" w:rsidRDefault="00D75232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____/____</w:t>
            </w:r>
          </w:p>
        </w:tc>
        <w:tc>
          <w:tcPr>
            <w:tcW w:w="1932" w:type="dxa"/>
            <w:tcBorders>
              <w:top w:val="single" w:sz="6" w:space="0" w:color="auto"/>
            </w:tcBorders>
            <w:vAlign w:val="center"/>
          </w:tcPr>
          <w:p w14:paraId="2263633F" w14:textId="77777777"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132" w:type="dxa"/>
            <w:tcBorders>
              <w:top w:val="single" w:sz="6" w:space="0" w:color="auto"/>
            </w:tcBorders>
            <w:vAlign w:val="center"/>
          </w:tcPr>
          <w:p w14:paraId="59E33EBA" w14:textId="77777777" w:rsidR="00355FCB" w:rsidRDefault="00355FCB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vMerge/>
            <w:vAlign w:val="center"/>
          </w:tcPr>
          <w:p w14:paraId="7DEA5369" w14:textId="77777777" w:rsidR="00355FCB" w:rsidRDefault="00355FCB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6A10" w14:paraId="7D41AF27" w14:textId="77777777" w:rsidTr="005C15C9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03584C34" w14:textId="77777777" w:rsidR="008E6A10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有无违反校规校纪情况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14:paraId="6D7006A8" w14:textId="77777777" w:rsidR="008E6A10" w:rsidRPr="008E6A10" w:rsidRDefault="008E6A10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C5BD4" w14:textId="77777777" w:rsidR="008E6A10" w:rsidRPr="008E6A10" w:rsidRDefault="008E6A10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有无欠学分情况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3E1BDD82" w14:textId="77777777" w:rsidR="008E6A10" w:rsidRDefault="008E6A10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vMerge/>
            <w:vAlign w:val="center"/>
          </w:tcPr>
          <w:p w14:paraId="4E0DAA0E" w14:textId="77777777" w:rsidR="008E6A10" w:rsidRDefault="008E6A10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6A10" w14:paraId="5B34AC7C" w14:textId="77777777" w:rsidTr="005C15C9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5BE963BA" w14:textId="04BFCA3F" w:rsidR="008E6A10" w:rsidRDefault="00801A67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参选关键词</w:t>
            </w:r>
          </w:p>
        </w:tc>
        <w:tc>
          <w:tcPr>
            <w:tcW w:w="8534" w:type="dxa"/>
            <w:gridSpan w:val="5"/>
            <w:vAlign w:val="center"/>
          </w:tcPr>
          <w:p w14:paraId="23A3BA74" w14:textId="37741949" w:rsidR="008E6A10" w:rsidRDefault="008E6A10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55FCB" w14:paraId="075867C1" w14:textId="77777777" w:rsidTr="005C15C9">
        <w:trPr>
          <w:trHeight w:val="1317"/>
          <w:jc w:val="center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0ECA01AB" w14:textId="77777777"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思美</w:t>
            </w:r>
          </w:p>
          <w:p w14:paraId="76AEB0D2" w14:textId="77777777"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名言</w:t>
            </w:r>
          </w:p>
        </w:tc>
        <w:tc>
          <w:tcPr>
            <w:tcW w:w="8534" w:type="dxa"/>
            <w:gridSpan w:val="5"/>
            <w:vAlign w:val="center"/>
          </w:tcPr>
          <w:p w14:paraId="26C24EDE" w14:textId="77777777" w:rsidR="00355FCB" w:rsidRDefault="00355FCB">
            <w:pPr>
              <w:spacing w:line="240" w:lineRule="atLeast"/>
              <w:rPr>
                <w:rFonts w:asciiTheme="minorEastAsia" w:hAnsiTheme="minorEastAsia"/>
                <w:b/>
                <w:szCs w:val="21"/>
                <w:u w:val="single"/>
              </w:rPr>
            </w:pPr>
          </w:p>
        </w:tc>
      </w:tr>
      <w:tr w:rsidR="00D75232" w14:paraId="11070862" w14:textId="77777777" w:rsidTr="005C15C9">
        <w:trPr>
          <w:trHeight w:val="1475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0711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7C8FA9C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442E792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5BAAF05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5D92AA1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7455E32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B3B79CF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3BCC548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BE90EC9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6E8EE44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10977DA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347B52C" w14:textId="77777777" w:rsidR="00D75232" w:rsidRDefault="00D75232" w:rsidP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思美</w:t>
            </w:r>
          </w:p>
          <w:p w14:paraId="10FE1DB2" w14:textId="77777777" w:rsidR="00D75232" w:rsidRPr="00D75232" w:rsidRDefault="00D75232" w:rsidP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故事</w:t>
            </w:r>
          </w:p>
          <w:p w14:paraId="7FC5FECA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9CC965F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8B1B89D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50453C7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20EAC9F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801137F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C55D0C5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336E30B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BB0EFCB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DEC0D92" w14:textId="77777777" w:rsidR="00D75232" w:rsidRDefault="00D75232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3D1772D" w14:textId="77777777" w:rsidR="00D75232" w:rsidRDefault="00D75232" w:rsidP="00D75232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5CAB9" w14:textId="77777777" w:rsidR="00D75232" w:rsidRDefault="00D75232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5CED8B9" w14:textId="77777777" w:rsidR="00D75232" w:rsidRDefault="00D75232" w:rsidP="00D75232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（请讲述你在大学期间一直热爱、专注、坚持做的1—3件事，这些事</w:t>
            </w:r>
            <w:r w:rsidR="008E6A10">
              <w:rPr>
                <w:rFonts w:asciiTheme="minorEastAsia" w:hAnsiTheme="minorEastAsia" w:hint="eastAsia"/>
                <w:sz w:val="24"/>
                <w:szCs w:val="24"/>
              </w:rPr>
              <w:t>能够体现你向“美”发展的追求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。）</w:t>
            </w:r>
          </w:p>
          <w:p w14:paraId="4B5D0FEB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C3874A0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CDEF831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0E43005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D12D67B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6BAFC08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E63B1EC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1AD7D9B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7B8791A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B0AB376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493879E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AC67265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A1F56CC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F519C3C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8E3989D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E62B1AD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B47103E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046DE90" w14:textId="77777777"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9D4EB18" w14:textId="77777777"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84BB4B6" w14:textId="77777777"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B607E6A" w14:textId="77777777"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FDE693F" w14:textId="77777777"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2786D53" w14:textId="77777777"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5C15C9" w14:paraId="09180378" w14:textId="77777777" w:rsidTr="005C15C9">
        <w:trPr>
          <w:trHeight w:val="793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5B8F" w14:textId="77777777" w:rsidR="005C15C9" w:rsidRDefault="005C15C9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E9A737D" w14:textId="77777777" w:rsidR="005C15C9" w:rsidRDefault="005C15C9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64D4386" w14:textId="77777777" w:rsidR="005C15C9" w:rsidRDefault="005C15C9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D243F99" w14:textId="77777777" w:rsidR="005C15C9" w:rsidRDefault="005C15C9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2A8BB35" w14:textId="77777777" w:rsidR="005C15C9" w:rsidRDefault="005C15C9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E22A603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2479F0D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0AD8706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22C6D66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A8E9A31" w14:textId="77777777" w:rsidR="00801A67" w:rsidRDefault="00801A67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D6DD24C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9298B58" w14:textId="77777777" w:rsidR="005C15C9" w:rsidRPr="00D75232" w:rsidRDefault="005C15C9" w:rsidP="00D7523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个人简介</w:t>
            </w:r>
          </w:p>
          <w:p w14:paraId="79D391B9" w14:textId="77777777" w:rsidR="005C15C9" w:rsidRDefault="005C15C9" w:rsidP="00D75232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  <w:r w:rsidRPr="00D75232">
              <w:rPr>
                <w:rFonts w:asciiTheme="minorEastAsia" w:hAnsiTheme="minorEastAsia"/>
                <w:sz w:val="24"/>
                <w:szCs w:val="24"/>
              </w:rPr>
              <w:t>（150</w:t>
            </w: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字左右</w:t>
            </w:r>
            <w:r w:rsidRPr="00D75232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A4F7B" w14:textId="77777777" w:rsidR="005C15C9" w:rsidRDefault="005C15C9" w:rsidP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801A67" w14:paraId="7987FF85" w14:textId="77777777" w:rsidTr="00801A67">
        <w:trPr>
          <w:trHeight w:val="2102"/>
          <w:jc w:val="center"/>
        </w:trPr>
        <w:tc>
          <w:tcPr>
            <w:tcW w:w="10060" w:type="dxa"/>
            <w:gridSpan w:val="6"/>
            <w:tcBorders>
              <w:top w:val="single" w:sz="4" w:space="0" w:color="auto"/>
            </w:tcBorders>
          </w:tcPr>
          <w:p w14:paraId="0A61463F" w14:textId="77777777" w:rsidR="00801A67" w:rsidRDefault="00801A67" w:rsidP="00801A67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承诺，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。如有</w:t>
            </w:r>
            <w:r>
              <w:rPr>
                <w:rFonts w:asciiTheme="minorEastAsia" w:hAnsiTheme="minorEastAsia"/>
                <w:sz w:val="24"/>
                <w:szCs w:val="24"/>
              </w:rPr>
              <w:t>虚假，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愿意</w:t>
            </w:r>
            <w:r>
              <w:rPr>
                <w:rFonts w:asciiTheme="minorEastAsia" w:hAnsiTheme="minorEastAsia"/>
                <w:sz w:val="24"/>
                <w:szCs w:val="24"/>
              </w:rPr>
              <w:t>承担一切后果。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在评选</w:t>
            </w:r>
            <w:r>
              <w:rPr>
                <w:rFonts w:asciiTheme="minorEastAsia" w:hAnsiTheme="minorEastAsia"/>
                <w:sz w:val="24"/>
                <w:szCs w:val="24"/>
              </w:rPr>
              <w:t>过程中，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严格</w:t>
            </w:r>
            <w:r>
              <w:rPr>
                <w:rFonts w:asciiTheme="minorEastAsia" w:hAnsiTheme="minorEastAsia"/>
                <w:sz w:val="24"/>
                <w:szCs w:val="24"/>
              </w:rPr>
              <w:t>遵守评选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规定</w:t>
            </w:r>
            <w:r>
              <w:rPr>
                <w:rFonts w:asciiTheme="minorEastAsia" w:hAnsiTheme="minorEastAsia"/>
                <w:sz w:val="24"/>
                <w:szCs w:val="24"/>
              </w:rPr>
              <w:t>，不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弄虚作假、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恶意拉票、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扰乱</w:t>
            </w:r>
            <w:r>
              <w:rPr>
                <w:rFonts w:asciiTheme="minorEastAsia" w:hAnsiTheme="minorEastAsia"/>
                <w:sz w:val="24"/>
                <w:szCs w:val="24"/>
              </w:rPr>
              <w:t>正常评选秩序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50D083C0" w14:textId="77777777" w:rsidR="00801A67" w:rsidRDefault="00801A67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4F93CE5" w14:textId="77777777" w:rsidR="00801A67" w:rsidRDefault="00801A67" w:rsidP="00801A67">
            <w:pPr>
              <w:ind w:firstLineChars="3100" w:firstLine="7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字：</w:t>
            </w:r>
          </w:p>
          <w:p w14:paraId="087D1E34" w14:textId="77777777" w:rsidR="00801A67" w:rsidRDefault="00801A67" w:rsidP="00801A67">
            <w:pPr>
              <w:ind w:firstLineChars="3100" w:firstLine="7440"/>
              <w:rPr>
                <w:rFonts w:asciiTheme="minorEastAsia" w:hAnsiTheme="minorEastAsia"/>
                <w:sz w:val="24"/>
                <w:szCs w:val="24"/>
              </w:rPr>
            </w:pPr>
          </w:p>
          <w:p w14:paraId="6CCC6D3F" w14:textId="3FC52083" w:rsidR="00801A67" w:rsidRDefault="00801A67" w:rsidP="00801A67">
            <w:pPr>
              <w:ind w:firstLineChars="3100" w:firstLine="7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18DC9F45" w14:textId="77777777" w:rsidR="00355FCB" w:rsidRDefault="00355FCB">
      <w:pPr>
        <w:rPr>
          <w:rFonts w:asciiTheme="minorEastAsia" w:hAnsiTheme="minorEastAsia"/>
        </w:rPr>
      </w:pPr>
    </w:p>
    <w:sectPr w:rsidR="00355FCB" w:rsidSect="00122232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23A3" w14:textId="77777777" w:rsidR="00692DE9" w:rsidRDefault="00692DE9" w:rsidP="005C15C9">
      <w:r>
        <w:separator/>
      </w:r>
    </w:p>
  </w:endnote>
  <w:endnote w:type="continuationSeparator" w:id="0">
    <w:p w14:paraId="16C6139F" w14:textId="77777777" w:rsidR="00692DE9" w:rsidRDefault="00692DE9" w:rsidP="005C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8B4B" w14:textId="77777777" w:rsidR="00692DE9" w:rsidRDefault="00692DE9" w:rsidP="005C15C9">
      <w:r>
        <w:separator/>
      </w:r>
    </w:p>
  </w:footnote>
  <w:footnote w:type="continuationSeparator" w:id="0">
    <w:p w14:paraId="50BBFCF9" w14:textId="77777777" w:rsidR="00692DE9" w:rsidRDefault="00692DE9" w:rsidP="005C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CB"/>
    <w:rsid w:val="00122232"/>
    <w:rsid w:val="001262F0"/>
    <w:rsid w:val="00355FCB"/>
    <w:rsid w:val="004108AB"/>
    <w:rsid w:val="00565BED"/>
    <w:rsid w:val="005C15C9"/>
    <w:rsid w:val="00692DE9"/>
    <w:rsid w:val="00801A67"/>
    <w:rsid w:val="008E6A10"/>
    <w:rsid w:val="009252A4"/>
    <w:rsid w:val="00D75232"/>
    <w:rsid w:val="00E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C9AFD"/>
  <w15:docId w15:val="{774E99A2-C041-4A4A-A66F-0FD607E1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0FF352-4FD0-42A5-A9CA-9CC13124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琦 王</cp:lastModifiedBy>
  <cp:revision>2</cp:revision>
  <dcterms:created xsi:type="dcterms:W3CDTF">2024-03-03T13:29:00Z</dcterms:created>
  <dcterms:modified xsi:type="dcterms:W3CDTF">2024-03-03T13:29:00Z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